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57"/>
        <w:gridCol w:w="1359"/>
        <w:gridCol w:w="1359"/>
        <w:gridCol w:w="197"/>
        <w:gridCol w:w="1325"/>
        <w:gridCol w:w="1384"/>
        <w:gridCol w:w="184"/>
        <w:gridCol w:w="1325"/>
        <w:gridCol w:w="1318"/>
        <w:gridCol w:w="206"/>
        <w:gridCol w:w="1325"/>
        <w:gridCol w:w="1458"/>
        <w:gridCol w:w="198"/>
        <w:gridCol w:w="1317"/>
        <w:gridCol w:w="185"/>
        <w:gridCol w:w="1649"/>
      </w:tblGrid>
      <w:tr w:rsidR="003368FE" w:rsidTr="00902EE1">
        <w:trPr>
          <w:trHeight w:val="330"/>
          <w:tblCellSpacing w:w="15" w:type="dxa"/>
        </w:trPr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Prelim Round</w:t>
            </w:r>
          </w:p>
        </w:tc>
        <w:tc>
          <w:tcPr>
            <w:tcW w:w="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Pr="008728F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 w:rsidRPr="008728F8">
              <w:rPr>
                <w:rStyle w:val="Strong"/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1 Draw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Round 2 Draw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r>
              <w:rPr>
                <w:rFonts w:eastAsia="Times New Roman"/>
                <w:color w:val="000000" w:themeColor="text1"/>
                <w:sz w:val="22"/>
                <w:szCs w:val="16"/>
              </w:rPr>
              <w:t>Winners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  <w:szCs w:val="16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  <w:szCs w:val="16"/>
              </w:rPr>
              <w:t>Qtr</w:t>
            </w:r>
            <w:proofErr w:type="spellEnd"/>
            <w:r>
              <w:rPr>
                <w:rFonts w:eastAsia="Times New Roman"/>
                <w:color w:val="000000" w:themeColor="text1"/>
                <w:sz w:val="22"/>
                <w:szCs w:val="16"/>
              </w:rPr>
              <w:t xml:space="preserve"> Final Draw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15"/>
              </w:rPr>
              <w:t>Winners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Semi Final Draw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color w:val="000000"/>
                <w:sz w:val="22"/>
                <w:szCs w:val="15"/>
              </w:rPr>
              <w:t>Final</w:t>
            </w: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05C8" w:rsidRDefault="006E05C8" w:rsidP="008728F8">
            <w:pPr>
              <w:pStyle w:val="NormalWeb"/>
              <w:jc w:val="center"/>
            </w:pPr>
            <w:r>
              <w:rPr>
                <w:rStyle w:val="Strong"/>
                <w:sz w:val="27"/>
                <w:szCs w:val="27"/>
              </w:rPr>
              <w:t>Champion 201</w:t>
            </w:r>
            <w:r w:rsidR="008728F8">
              <w:rPr>
                <w:rStyle w:val="Strong"/>
                <w:sz w:val="27"/>
                <w:szCs w:val="27"/>
              </w:rPr>
              <w:t>4</w:t>
            </w: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G.Lawson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D51A1D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M.Rudd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604" w:type="dxa"/>
            <w:vMerge w:val="restart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B76109" w:rsidRDefault="00B76109" w:rsidP="00B76109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B76109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G.Hodder</w:t>
            </w:r>
            <w:proofErr w:type="spellEnd"/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G.Jackson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9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287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C.Walton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C.Walton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B.Challis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bookmarkStart w:id="0" w:name="_GoBack"/>
            <w:bookmarkEnd w:id="0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C76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604" w:type="dxa"/>
            <w:vMerge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D.Fitzgerald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9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</w:t>
            </w:r>
          </w:p>
        </w:tc>
        <w:tc>
          <w:tcPr>
            <w:tcW w:w="1287" w:type="dxa"/>
            <w:vMerge/>
            <w:tcBorders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B.Lowe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B.Lowe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A.Papaspyru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6E05C8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J.Deans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K.Horgan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C.Worton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CC52EA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63141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I.Lindfield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R.Sheppard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J.Richardson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1060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P.Chapman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D.Bull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S.Merrill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S.Merrill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vMerge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b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T.Tucket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S.Merrill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J.Parkin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M.Knight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G.Roberts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B.Latchford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M.Knight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G.Hodder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C.Fentiman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S.Bright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P.Hodder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J.Miller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S.Bright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K.Sherlock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R.Scriven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902EE1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S.Bright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vMerge w:val="restart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G.Larner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G.Maloney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I.Graham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M.Knight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J.Turner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P.Keller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A.Papaspyru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A.Papaspyru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P.Keller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G.Quinn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T.Love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B.Challis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B.Challis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K.Whybrew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N.McElhoney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D.O’Sullivan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 w:rsidRPr="008728F8">
              <w:rPr>
                <w:rFonts w:eastAsia="Times New Roman"/>
                <w:color w:val="000000" w:themeColor="text1"/>
                <w:sz w:val="22"/>
              </w:rPr>
              <w:t>G.O’Neale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R.Titmus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D.Walker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J.Campbell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 w:rsidRPr="008728F8"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 w:rsidP="00726ECE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L.Vickerstaff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 w:rsidP="00726ECE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B.Crispin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B.Lowe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P.Keller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R.Scriven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R.Scriven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G.Jackson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\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G.Jackson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  <w:tr w:rsidR="00B76109" w:rsidTr="00902EE1">
        <w:trPr>
          <w:trHeight w:val="360"/>
          <w:tblCellSpacing w:w="15" w:type="dxa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Pr="008728F8" w:rsidRDefault="00B76109">
            <w:pPr>
              <w:rPr>
                <w:rFonts w:eastAsia="Times New Roman"/>
                <w:color w:val="000000" w:themeColor="text1"/>
                <w:sz w:val="22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D.Voss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/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  <w:tc>
          <w:tcPr>
            <w:tcW w:w="1604" w:type="dxa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6109" w:rsidRDefault="00B76109">
            <w:pPr>
              <w:rPr>
                <w:rFonts w:eastAsia="Times New Roman"/>
              </w:rPr>
            </w:pPr>
          </w:p>
        </w:tc>
      </w:tr>
    </w:tbl>
    <w:p w:rsidR="006E05C8" w:rsidRDefault="006E05C8">
      <w:pPr>
        <w:rPr>
          <w:rFonts w:eastAsia="Times New Roman"/>
        </w:rPr>
      </w:pPr>
    </w:p>
    <w:sectPr w:rsidR="006E0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D3426"/>
    <w:rsid w:val="002B35DF"/>
    <w:rsid w:val="003368FE"/>
    <w:rsid w:val="006B2342"/>
    <w:rsid w:val="006E05C8"/>
    <w:rsid w:val="008728F8"/>
    <w:rsid w:val="00902EE1"/>
    <w:rsid w:val="00B0552C"/>
    <w:rsid w:val="00B76109"/>
    <w:rsid w:val="00D23BF6"/>
    <w:rsid w:val="00E50E41"/>
    <w:rsid w:val="00E779DB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KO</vt:lpstr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KO</dc:title>
  <dc:creator>sdrhy</dc:creator>
  <cp:lastModifiedBy>bobl</cp:lastModifiedBy>
  <cp:revision>7</cp:revision>
  <dcterms:created xsi:type="dcterms:W3CDTF">2014-02-04T18:03:00Z</dcterms:created>
  <dcterms:modified xsi:type="dcterms:W3CDTF">2015-01-19T02:42:00Z</dcterms:modified>
</cp:coreProperties>
</file>